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64BC">
      <w:pPr>
        <w:spacing w:before="29" w:line="230" w:lineRule="auto"/>
        <w:ind w:left="265" w:leftChars="126" w:right="43" w:firstLine="375" w:firstLineChars="179"/>
        <w:jc w:val="center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color w:val="auto"/>
          <w:szCs w:val="21"/>
          <w:lang w:val="en-US" w:eastAsia="en-US"/>
        </w:rPr>
        <w:t>睢县五河湾乡村振兴产业示范中心睢县 2025 年五河湾新打机井项目</w:t>
      </w:r>
      <w:r>
        <w:rPr>
          <w:rFonts w:hint="eastAsia"/>
          <w:color w:val="auto"/>
          <w:szCs w:val="21"/>
          <w:lang w:val="en-US" w:eastAsia="zh-CN"/>
        </w:rPr>
        <w:t>结果公示</w:t>
      </w:r>
    </w:p>
    <w:bookmarkEnd w:id="0"/>
    <w:p w14:paraId="115970F2">
      <w:pPr>
        <w:ind w:firstLine="630" w:firstLineChars="3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河南联仁工程管理有限公司受</w:t>
      </w:r>
      <w:r>
        <w:rPr>
          <w:rFonts w:hint="eastAsia"/>
          <w:color w:val="auto"/>
          <w:szCs w:val="21"/>
          <w:lang w:val="en-US" w:eastAsia="en-US"/>
        </w:rPr>
        <w:t>睢县五河湾乡村振兴产业示范中心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的委托,就</w:t>
      </w:r>
      <w:r>
        <w:rPr>
          <w:rFonts w:hint="eastAsia"/>
          <w:color w:val="auto"/>
          <w:szCs w:val="21"/>
          <w:lang w:val="en-US" w:eastAsia="en-US"/>
        </w:rPr>
        <w:t>睢县五河湾乡村振兴产业示范中心睢县 2025 年五河湾新打机井项目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进行竞争性磋商，现就本次磋商结果公告如下：</w:t>
      </w:r>
    </w:p>
    <w:p w14:paraId="53A60140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/>
          <w:b/>
          <w:bCs/>
        </w:rPr>
        <w:t>一、项目概况</w:t>
      </w:r>
    </w:p>
    <w:p w14:paraId="2CCAC31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en-US"/>
        </w:rPr>
      </w:pPr>
      <w:r>
        <w:rPr>
          <w:rFonts w:hint="eastAsia"/>
          <w:color w:val="auto"/>
          <w:szCs w:val="21"/>
          <w:lang w:val="en-US" w:eastAsia="zh-CN"/>
        </w:rPr>
        <w:t>1、采购项目编号：</w:t>
      </w:r>
      <w:r>
        <w:rPr>
          <w:rFonts w:hint="eastAsia"/>
          <w:color w:val="auto"/>
          <w:szCs w:val="21"/>
          <w:lang w:val="en-US" w:eastAsia="en-US"/>
        </w:rPr>
        <w:t>睢县财采磋-2025-34</w:t>
      </w:r>
    </w:p>
    <w:p w14:paraId="36799718">
      <w:pPr>
        <w:widowControl/>
        <w:kinsoku w:val="0"/>
        <w:autoSpaceDE w:val="0"/>
        <w:autoSpaceDN w:val="0"/>
        <w:adjustRightInd w:val="0"/>
        <w:snapToGrid w:val="0"/>
        <w:spacing w:before="29" w:line="230" w:lineRule="auto"/>
        <w:ind w:left="246" w:leftChars="117" w:right="43" w:firstLine="168" w:firstLineChars="80"/>
        <w:jc w:val="left"/>
        <w:textAlignment w:val="baseline"/>
        <w:rPr>
          <w:rFonts w:hint="eastAsia"/>
          <w:color w:val="auto"/>
          <w:szCs w:val="21"/>
          <w:lang w:val="en-US" w:eastAsia="en-US"/>
        </w:rPr>
      </w:pPr>
      <w:r>
        <w:rPr>
          <w:rFonts w:hint="eastAsia"/>
          <w:color w:val="auto"/>
          <w:szCs w:val="21"/>
          <w:lang w:val="en-US" w:eastAsia="zh-CN"/>
        </w:rPr>
        <w:t>2、采购项目名称：</w:t>
      </w:r>
      <w:r>
        <w:rPr>
          <w:rFonts w:hint="eastAsia"/>
          <w:color w:val="auto"/>
          <w:szCs w:val="21"/>
          <w:lang w:val="en-US" w:eastAsia="en-US"/>
        </w:rPr>
        <w:t>睢县五河湾乡村振兴产业示范中心睢县 2025 年五河湾新打机井项目</w:t>
      </w:r>
    </w:p>
    <w:p w14:paraId="3CD35AD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3、采购方式：竞争性磋商</w:t>
      </w:r>
    </w:p>
    <w:p w14:paraId="18512B7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4、资金来源：财政资金</w:t>
      </w:r>
    </w:p>
    <w:p w14:paraId="370068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 xml:space="preserve">5、预算金额： </w:t>
      </w:r>
      <w:r>
        <w:rPr>
          <w:rFonts w:hint="eastAsia"/>
          <w:color w:val="auto"/>
          <w:szCs w:val="21"/>
          <w:lang w:val="en-US" w:eastAsia="en-US"/>
        </w:rPr>
        <w:t xml:space="preserve">718982.26 </w:t>
      </w:r>
      <w:r>
        <w:rPr>
          <w:rFonts w:hint="eastAsia"/>
          <w:color w:val="auto"/>
          <w:szCs w:val="21"/>
          <w:lang w:val="en-US" w:eastAsia="zh-CN"/>
        </w:rPr>
        <w:t xml:space="preserve"> 元   最高限价：</w:t>
      </w:r>
      <w:r>
        <w:rPr>
          <w:rFonts w:hint="eastAsia"/>
          <w:color w:val="auto"/>
          <w:szCs w:val="21"/>
          <w:lang w:val="en-US" w:eastAsia="en-US"/>
        </w:rPr>
        <w:t xml:space="preserve">718982.26 </w:t>
      </w:r>
      <w:r>
        <w:rPr>
          <w:rFonts w:hint="eastAsia"/>
          <w:color w:val="auto"/>
          <w:szCs w:val="21"/>
          <w:lang w:val="en-US" w:eastAsia="zh-CN"/>
        </w:rPr>
        <w:t xml:space="preserve"> 元</w:t>
      </w:r>
    </w:p>
    <w:p w14:paraId="1853AD1B">
      <w:pPr>
        <w:rPr>
          <w:b/>
          <w:bCs/>
        </w:rPr>
      </w:pPr>
      <w:r>
        <w:rPr>
          <w:rFonts w:hint="eastAsia"/>
          <w:b/>
          <w:bCs/>
        </w:rPr>
        <w:t>二、招标公告发布日期及媒体</w:t>
      </w:r>
    </w:p>
    <w:p w14:paraId="29E3399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本次招标公告202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30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</w:rPr>
        <w:t>同时在</w:t>
      </w:r>
      <w:r>
        <w:rPr>
          <w:rFonts w:hint="eastAsia"/>
          <w:color w:val="auto"/>
          <w:szCs w:val="21"/>
          <w:lang w:val="en-US" w:eastAsia="zh-CN"/>
        </w:rPr>
        <w:t>《河南省政府采购网》、《商丘市政府采购网》、《商丘市公共资源交易公共服务平台》上发布</w:t>
      </w:r>
    </w:p>
    <w:p w14:paraId="68DD941E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信息：</w:t>
      </w:r>
    </w:p>
    <w:p w14:paraId="7079D87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09时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0分</w:t>
      </w:r>
    </w:p>
    <w:p w14:paraId="7B8B43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地点：睢县公共资源交易中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心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评标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室</w:t>
      </w:r>
    </w:p>
    <w:p w14:paraId="0D50962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default" w:cs="宋体" w:asciiTheme="minorEastAsia" w:hAnsiTheme="minorEastAsia" w:eastAsiaTheme="minorEastAsia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磋商小组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成员：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高春雷（组长）,荆媛艳,贾钊（采购人代表）</w:t>
      </w:r>
    </w:p>
    <w:p w14:paraId="04D00811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结果</w:t>
      </w:r>
    </w:p>
    <w:p w14:paraId="63AE17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经</w:t>
      </w:r>
      <w:r>
        <w:rPr>
          <w:rFonts w:hint="eastAsia" w:ascii="Times New Roman" w:eastAsia="宋体"/>
          <w:color w:val="auto"/>
          <w:szCs w:val="21"/>
          <w:lang w:val="en-US" w:eastAsia="en-US"/>
        </w:rPr>
        <w:t>睢县五河湾乡村振兴产业示范中心</w:t>
      </w:r>
      <w:r>
        <w:rPr>
          <w:rFonts w:hint="eastAsia"/>
          <w:b/>
          <w:bCs/>
        </w:rPr>
        <w:t>确认</w:t>
      </w:r>
      <w:r>
        <w:rPr>
          <w:rFonts w:hint="eastAsia"/>
          <w:b/>
          <w:bCs/>
          <w:lang w:val="en-US" w:eastAsia="zh-CN"/>
        </w:rPr>
        <w:t>成交供应商如下</w:t>
      </w:r>
      <w:r>
        <w:rPr>
          <w:rFonts w:hint="eastAsia"/>
          <w:b/>
          <w:bCs/>
        </w:rPr>
        <w:t>：</w:t>
      </w:r>
    </w:p>
    <w:p w14:paraId="31149B1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成交供应商：河南露旭建设集团发展有限公司   </w:t>
      </w:r>
    </w:p>
    <w:p w14:paraId="05D7DC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成交价：711000 元；大写：柒拾壹万壹仟元整</w:t>
      </w:r>
    </w:p>
    <w:p w14:paraId="4DDAA33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ascii="宋体" w:hAnsi="宋体" w:eastAsia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注册地址：河南省商丘市民权县北关镇丹青大道北段177号  </w:t>
      </w:r>
      <w:r>
        <w:rPr>
          <w:rFonts w:hint="eastAsia" w:ascii="宋体" w:hAnsi="宋体" w:eastAsia="宋体" w:cs="宋体"/>
          <w:color w:val="FF0000"/>
          <w:sz w:val="21"/>
          <w:szCs w:val="21"/>
          <w:shd w:val="clear" w:color="auto" w:fill="FFFFFF"/>
        </w:rPr>
        <w:t>  </w:t>
      </w:r>
    </w:p>
    <w:p w14:paraId="1C51070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主要成交标的</w:t>
      </w:r>
    </w:p>
    <w:tbl>
      <w:tblPr>
        <w:tblStyle w:val="18"/>
        <w:tblW w:w="8477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 w14:paraId="1728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7" w:type="dxa"/>
            <w:vAlign w:val="top"/>
          </w:tcPr>
          <w:p w14:paraId="48D686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工程类</w:t>
            </w:r>
          </w:p>
        </w:tc>
      </w:tr>
      <w:tr w14:paraId="25D4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7" w:type="dxa"/>
            <w:vAlign w:val="top"/>
          </w:tcPr>
          <w:p w14:paraId="738FCB89">
            <w:pPr>
              <w:numPr>
                <w:ilvl w:val="0"/>
                <w:numId w:val="0"/>
              </w:num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名称：</w:t>
            </w:r>
            <w:r>
              <w:rPr>
                <w:rFonts w:hint="eastAsia"/>
                <w:color w:val="auto"/>
                <w:szCs w:val="21"/>
                <w:lang w:val="en-US" w:eastAsia="en-US"/>
              </w:rPr>
              <w:t>睢县五河湾乡村振兴产业示范中心睢县 2025 年五河湾新打机井项目</w:t>
            </w:r>
          </w:p>
          <w:p w14:paraId="22E8931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采购范围（内容）：工程量清单及图纸范围内的全部内容；</w:t>
            </w:r>
          </w:p>
          <w:p w14:paraId="188CC48D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工期：30日历天</w:t>
            </w:r>
          </w:p>
          <w:p w14:paraId="502B837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质量要求：合格</w:t>
            </w:r>
          </w:p>
          <w:p w14:paraId="40BF805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项目经理：刘建朝</w:t>
            </w:r>
          </w:p>
          <w:p w14:paraId="45F0380A">
            <w:pPr>
              <w:numPr>
                <w:ilvl w:val="0"/>
                <w:numId w:val="0"/>
              </w:num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 xml:space="preserve">执业证书信息：豫2412024202501376  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 xml:space="preserve">            </w:t>
            </w:r>
          </w:p>
        </w:tc>
      </w:tr>
    </w:tbl>
    <w:p w14:paraId="06B3D6A5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 w14:paraId="291CBAE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六、否决供应商及原因</w:t>
      </w:r>
    </w:p>
    <w:p w14:paraId="3C049CC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无</w:t>
      </w:r>
    </w:p>
    <w:p w14:paraId="13F3459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七、供应商得分情况</w:t>
      </w:r>
    </w:p>
    <w:p w14:paraId="3FD00008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1、投标单位：河南露旭建设集团发展有限公司；主观因素评分(明标)：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52.67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82.67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63DCD661">
      <w:pPr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2、投标单位：河南硕禄建设工程有限公司；主观因素评分(明标)：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50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29.93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80.93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0EA2C9D8">
      <w:pPr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3、投标单位：河南全隽建设工程有限公司；主观因素评分(明标)：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43.67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29.97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73.64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47529B3D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4、投标单位：河南省鹏志建筑工程有限公司；主观因素评分(明标)：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43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29.99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72.99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3C74D0CE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投标单位：河南亚都水利工程有限公司；主观因素评分(明标)：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43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29.88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72.88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110B0127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投标单位：鑫路建设集团有限公司；主观因素评分(明标)：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41.67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29.79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72.46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1ED3D089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投标单位：贵伟建筑集团有限公司；主观因素评分(明标)：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40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29.98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69.98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36E9FD52">
      <w:pPr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投标单位：创迈建工集团有限公司；主观因素评分(明标)：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31.83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分；客观因素评分：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0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分；投标报价算分：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29.87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分；最终得分：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61.7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分</w:t>
      </w:r>
    </w:p>
    <w:p w14:paraId="007EF157">
      <w:pPr>
        <w:rPr>
          <w:b/>
          <w:bCs/>
          <w:color w:val="0000FF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、收费标准：参照豫招协【2023】002号文关于引发《河南省招标代理服务收费指导意见》的通知中招标代理服务收费标准收取代理服务费，由成交人在领取成交通知书时向采购代理机构支付。收取代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理服务费：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8600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元</w:t>
      </w:r>
      <w:r>
        <w:rPr>
          <w:rFonts w:hint="eastAsia"/>
          <w:b/>
          <w:bCs/>
          <w:color w:val="0000FF"/>
        </w:rPr>
        <w:t>。</w:t>
      </w:r>
    </w:p>
    <w:p w14:paraId="619B5AE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、异议和投诉</w:t>
      </w:r>
    </w:p>
    <w:p w14:paraId="0B59879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公告期限为1个工作日，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6E92C4E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十、其他补充事宜：无 </w:t>
      </w:r>
    </w:p>
    <w:p w14:paraId="49CDD68D">
      <w:pPr>
        <w:rPr>
          <w:szCs w:val="21"/>
          <w:shd w:val="clear" w:color="auto" w:fill="FFFFFF"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</w:rPr>
        <w:t>、本次招标联系方式：</w:t>
      </w:r>
      <w:r>
        <w:rPr>
          <w:rFonts w:hint="eastAsia"/>
          <w:szCs w:val="21"/>
          <w:shd w:val="clear" w:color="auto" w:fill="FFFFFF"/>
        </w:rPr>
        <w:t xml:space="preserve"> </w:t>
      </w:r>
    </w:p>
    <w:p w14:paraId="63C425AC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1.采购人信息</w:t>
      </w:r>
    </w:p>
    <w:p w14:paraId="42121532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名称：睢县五河湾乡村振兴产业示范中心</w:t>
      </w:r>
    </w:p>
    <w:p w14:paraId="27F2D1C4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地址：睢县五河湾乡村振兴产业示范中心石屯村委</w:t>
      </w:r>
    </w:p>
    <w:p w14:paraId="1B475E19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联系人：刘文生</w:t>
      </w:r>
    </w:p>
    <w:p w14:paraId="3379A6B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联系方式：17627057159</w:t>
      </w:r>
    </w:p>
    <w:p w14:paraId="3FA5CAF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2.采购代理机构信息</w:t>
      </w:r>
    </w:p>
    <w:p w14:paraId="290E7E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名称：河南联仁工程管理有限公司</w:t>
      </w:r>
    </w:p>
    <w:p w14:paraId="36CECC8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地址：郑州市商都路建业五栋大楼 B 座 1107 室 </w:t>
      </w:r>
    </w:p>
    <w:p w14:paraId="27E5492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联系人：丁浩天</w:t>
      </w:r>
    </w:p>
    <w:p w14:paraId="1A4990D0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  <w:t>联系方式：17838156292</w:t>
      </w:r>
    </w:p>
    <w:p w14:paraId="67A09FD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en-US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3.监督单位：睢县政府采购监督管理办公室 </w:t>
      </w:r>
    </w:p>
    <w:p w14:paraId="4C697438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联系方式：0370-6022957</w:t>
      </w:r>
    </w:p>
    <w:p w14:paraId="785E0889">
      <w:pPr>
        <w:ind w:firstLine="420" w:firstLineChars="200"/>
      </w:pPr>
    </w:p>
    <w:p w14:paraId="1914D4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                          河南联仁工程管理有限公司</w:t>
      </w:r>
    </w:p>
    <w:p w14:paraId="5C4320E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</w:p>
    <w:p w14:paraId="3EF274CA">
      <w:pPr>
        <w:pStyle w:val="6"/>
        <w:widowControl/>
        <w:shd w:val="clear" w:color="auto" w:fill="FFFFFF"/>
        <w:spacing w:beforeAutospacing="0" w:afterAutospacing="0" w:line="242" w:lineRule="atLeast"/>
        <w:ind w:right="840" w:firstLine="480" w:firstLineChars="200"/>
        <w:rPr>
          <w:rFonts w:cs="微软雅黑"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  <w:shd w:val="clear" w:color="auto" w:fill="FFFFFF"/>
        </w:rPr>
        <w:t xml:space="preserve">                   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/>
          <w:szCs w:val="21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2FjMjE2MThhZGYxOGQ1Y2ZlNzUwYWRiMTA2MWUifQ=="/>
  </w:docVars>
  <w:rsids>
    <w:rsidRoot w:val="002235D1"/>
    <w:rsid w:val="00014AD3"/>
    <w:rsid w:val="00020271"/>
    <w:rsid w:val="00024D60"/>
    <w:rsid w:val="00025EDD"/>
    <w:rsid w:val="000C2333"/>
    <w:rsid w:val="000C237F"/>
    <w:rsid w:val="000D46AC"/>
    <w:rsid w:val="000F6232"/>
    <w:rsid w:val="0016161E"/>
    <w:rsid w:val="001D66F6"/>
    <w:rsid w:val="001E3412"/>
    <w:rsid w:val="001F69A9"/>
    <w:rsid w:val="00213CF6"/>
    <w:rsid w:val="00214E55"/>
    <w:rsid w:val="002235D1"/>
    <w:rsid w:val="00254CD4"/>
    <w:rsid w:val="0027308B"/>
    <w:rsid w:val="002855C8"/>
    <w:rsid w:val="0030364A"/>
    <w:rsid w:val="00312E7C"/>
    <w:rsid w:val="0031380D"/>
    <w:rsid w:val="0031633C"/>
    <w:rsid w:val="003169B2"/>
    <w:rsid w:val="00324A27"/>
    <w:rsid w:val="00360289"/>
    <w:rsid w:val="0038153D"/>
    <w:rsid w:val="00383523"/>
    <w:rsid w:val="0039401A"/>
    <w:rsid w:val="00394C66"/>
    <w:rsid w:val="003B2E56"/>
    <w:rsid w:val="003B387C"/>
    <w:rsid w:val="003B5590"/>
    <w:rsid w:val="003C60ED"/>
    <w:rsid w:val="003F352F"/>
    <w:rsid w:val="00457806"/>
    <w:rsid w:val="00493AAB"/>
    <w:rsid w:val="004B6072"/>
    <w:rsid w:val="004E0339"/>
    <w:rsid w:val="004E1A97"/>
    <w:rsid w:val="004F7885"/>
    <w:rsid w:val="00502FC7"/>
    <w:rsid w:val="005655EB"/>
    <w:rsid w:val="00586507"/>
    <w:rsid w:val="005B1D1C"/>
    <w:rsid w:val="005C3634"/>
    <w:rsid w:val="005D0D32"/>
    <w:rsid w:val="006006EE"/>
    <w:rsid w:val="00683061"/>
    <w:rsid w:val="00695596"/>
    <w:rsid w:val="006B09F2"/>
    <w:rsid w:val="006C3197"/>
    <w:rsid w:val="006F05B5"/>
    <w:rsid w:val="00714C78"/>
    <w:rsid w:val="00726300"/>
    <w:rsid w:val="00736BC7"/>
    <w:rsid w:val="00743531"/>
    <w:rsid w:val="0075555F"/>
    <w:rsid w:val="00763DD1"/>
    <w:rsid w:val="007C0F2D"/>
    <w:rsid w:val="007D77F3"/>
    <w:rsid w:val="00823DF3"/>
    <w:rsid w:val="00861FDD"/>
    <w:rsid w:val="00873747"/>
    <w:rsid w:val="00873B91"/>
    <w:rsid w:val="008A0B0C"/>
    <w:rsid w:val="008A0DCB"/>
    <w:rsid w:val="008D4EE8"/>
    <w:rsid w:val="008E6676"/>
    <w:rsid w:val="00901845"/>
    <w:rsid w:val="00944CFF"/>
    <w:rsid w:val="00970242"/>
    <w:rsid w:val="00977242"/>
    <w:rsid w:val="009908D3"/>
    <w:rsid w:val="009A04D3"/>
    <w:rsid w:val="009A70AC"/>
    <w:rsid w:val="009B6E9E"/>
    <w:rsid w:val="00A479D8"/>
    <w:rsid w:val="00A64163"/>
    <w:rsid w:val="00AA0E46"/>
    <w:rsid w:val="00AE3B72"/>
    <w:rsid w:val="00AF1302"/>
    <w:rsid w:val="00B16269"/>
    <w:rsid w:val="00B305D2"/>
    <w:rsid w:val="00B52026"/>
    <w:rsid w:val="00B52690"/>
    <w:rsid w:val="00B962E0"/>
    <w:rsid w:val="00BA61AF"/>
    <w:rsid w:val="00BD1DC6"/>
    <w:rsid w:val="00C03B5A"/>
    <w:rsid w:val="00C50B1A"/>
    <w:rsid w:val="00CB4E66"/>
    <w:rsid w:val="00CF0D3C"/>
    <w:rsid w:val="00D01121"/>
    <w:rsid w:val="00D1021C"/>
    <w:rsid w:val="00D14EB3"/>
    <w:rsid w:val="00D45D7A"/>
    <w:rsid w:val="00D92624"/>
    <w:rsid w:val="00D92CFC"/>
    <w:rsid w:val="00DB031B"/>
    <w:rsid w:val="00DB7F27"/>
    <w:rsid w:val="00DC73D5"/>
    <w:rsid w:val="00E17965"/>
    <w:rsid w:val="00E1796B"/>
    <w:rsid w:val="00E60570"/>
    <w:rsid w:val="00E7603D"/>
    <w:rsid w:val="00E807E7"/>
    <w:rsid w:val="00E83F3E"/>
    <w:rsid w:val="00E842A5"/>
    <w:rsid w:val="00EA3CD0"/>
    <w:rsid w:val="00EB2A97"/>
    <w:rsid w:val="00EE7385"/>
    <w:rsid w:val="00EF714D"/>
    <w:rsid w:val="00F125BD"/>
    <w:rsid w:val="00F71512"/>
    <w:rsid w:val="00FC49A5"/>
    <w:rsid w:val="00FD017E"/>
    <w:rsid w:val="00FD4D75"/>
    <w:rsid w:val="01655E65"/>
    <w:rsid w:val="01AA1AC9"/>
    <w:rsid w:val="01B446F6"/>
    <w:rsid w:val="01CF7782"/>
    <w:rsid w:val="01D6466C"/>
    <w:rsid w:val="01DB1C83"/>
    <w:rsid w:val="01DD3C4D"/>
    <w:rsid w:val="01E90844"/>
    <w:rsid w:val="02025461"/>
    <w:rsid w:val="021C29C7"/>
    <w:rsid w:val="02225B04"/>
    <w:rsid w:val="022629C0"/>
    <w:rsid w:val="024B6E08"/>
    <w:rsid w:val="02864C0D"/>
    <w:rsid w:val="029248F1"/>
    <w:rsid w:val="02C80459"/>
    <w:rsid w:val="02D05560"/>
    <w:rsid w:val="02D768EE"/>
    <w:rsid w:val="02EB239A"/>
    <w:rsid w:val="02ED6112"/>
    <w:rsid w:val="033C49A3"/>
    <w:rsid w:val="037759DB"/>
    <w:rsid w:val="03CD1A9F"/>
    <w:rsid w:val="03CF75C5"/>
    <w:rsid w:val="03FB660C"/>
    <w:rsid w:val="04441D61"/>
    <w:rsid w:val="046C12B8"/>
    <w:rsid w:val="0475016D"/>
    <w:rsid w:val="04C609C8"/>
    <w:rsid w:val="04EB21F1"/>
    <w:rsid w:val="04FD0162"/>
    <w:rsid w:val="050F05C1"/>
    <w:rsid w:val="055727FC"/>
    <w:rsid w:val="059E36F3"/>
    <w:rsid w:val="05A827C4"/>
    <w:rsid w:val="06141C07"/>
    <w:rsid w:val="062736E9"/>
    <w:rsid w:val="062C6F51"/>
    <w:rsid w:val="069114AA"/>
    <w:rsid w:val="069F3BC7"/>
    <w:rsid w:val="073562D9"/>
    <w:rsid w:val="0757624F"/>
    <w:rsid w:val="07691ADF"/>
    <w:rsid w:val="077A3CEC"/>
    <w:rsid w:val="07B05960"/>
    <w:rsid w:val="07BE007D"/>
    <w:rsid w:val="07D57174"/>
    <w:rsid w:val="0842480A"/>
    <w:rsid w:val="086504F8"/>
    <w:rsid w:val="088A61B1"/>
    <w:rsid w:val="089963F4"/>
    <w:rsid w:val="089C5EAD"/>
    <w:rsid w:val="08AE1E9F"/>
    <w:rsid w:val="08D613F6"/>
    <w:rsid w:val="08DE04B9"/>
    <w:rsid w:val="094B5940"/>
    <w:rsid w:val="098B641D"/>
    <w:rsid w:val="09A6526C"/>
    <w:rsid w:val="09C3197A"/>
    <w:rsid w:val="09E638BB"/>
    <w:rsid w:val="09F63AFE"/>
    <w:rsid w:val="0A072F1E"/>
    <w:rsid w:val="0A232419"/>
    <w:rsid w:val="0A36214C"/>
    <w:rsid w:val="0A7F7F97"/>
    <w:rsid w:val="0A911A78"/>
    <w:rsid w:val="0AAF1EFF"/>
    <w:rsid w:val="0AB94B2B"/>
    <w:rsid w:val="0AC97464"/>
    <w:rsid w:val="0B291CB1"/>
    <w:rsid w:val="0B2B77D7"/>
    <w:rsid w:val="0B3967D0"/>
    <w:rsid w:val="0B52745A"/>
    <w:rsid w:val="0B756CA4"/>
    <w:rsid w:val="0B8C3FEE"/>
    <w:rsid w:val="0BD738EF"/>
    <w:rsid w:val="0BFE4EEC"/>
    <w:rsid w:val="0C6D2071"/>
    <w:rsid w:val="0C9E047D"/>
    <w:rsid w:val="0D676AC1"/>
    <w:rsid w:val="0D9C2C0E"/>
    <w:rsid w:val="0DB31D06"/>
    <w:rsid w:val="0DED6FC6"/>
    <w:rsid w:val="0DF50570"/>
    <w:rsid w:val="0DFB64F3"/>
    <w:rsid w:val="0E0D7668"/>
    <w:rsid w:val="0E3C7F4D"/>
    <w:rsid w:val="0E7019A5"/>
    <w:rsid w:val="0EB2020F"/>
    <w:rsid w:val="0EB65F51"/>
    <w:rsid w:val="0EDE2DB2"/>
    <w:rsid w:val="0EE52393"/>
    <w:rsid w:val="0F0071CD"/>
    <w:rsid w:val="102D5D9F"/>
    <w:rsid w:val="106043C7"/>
    <w:rsid w:val="10691017"/>
    <w:rsid w:val="109C74DE"/>
    <w:rsid w:val="10CF586E"/>
    <w:rsid w:val="11050ACA"/>
    <w:rsid w:val="1158509E"/>
    <w:rsid w:val="11902A8A"/>
    <w:rsid w:val="119C142F"/>
    <w:rsid w:val="11A007F3"/>
    <w:rsid w:val="11A16A45"/>
    <w:rsid w:val="11A53FBB"/>
    <w:rsid w:val="11A65BFE"/>
    <w:rsid w:val="12096398"/>
    <w:rsid w:val="12372F05"/>
    <w:rsid w:val="124B075F"/>
    <w:rsid w:val="126D1433"/>
    <w:rsid w:val="12B02CB8"/>
    <w:rsid w:val="12C624DB"/>
    <w:rsid w:val="13433B2C"/>
    <w:rsid w:val="13806B2E"/>
    <w:rsid w:val="13CF716E"/>
    <w:rsid w:val="13F84916"/>
    <w:rsid w:val="13FD3CDB"/>
    <w:rsid w:val="14027543"/>
    <w:rsid w:val="14860174"/>
    <w:rsid w:val="14B4083D"/>
    <w:rsid w:val="14CD18FF"/>
    <w:rsid w:val="14E31122"/>
    <w:rsid w:val="14F90946"/>
    <w:rsid w:val="1574621E"/>
    <w:rsid w:val="15842905"/>
    <w:rsid w:val="15E45152"/>
    <w:rsid w:val="15EB4733"/>
    <w:rsid w:val="16337E88"/>
    <w:rsid w:val="165878EE"/>
    <w:rsid w:val="16646CBF"/>
    <w:rsid w:val="168E3310"/>
    <w:rsid w:val="169F1079"/>
    <w:rsid w:val="16B56AEF"/>
    <w:rsid w:val="16CB4564"/>
    <w:rsid w:val="16DE4297"/>
    <w:rsid w:val="174165D4"/>
    <w:rsid w:val="1767428D"/>
    <w:rsid w:val="1767603B"/>
    <w:rsid w:val="17683B61"/>
    <w:rsid w:val="17771FF6"/>
    <w:rsid w:val="17AF1790"/>
    <w:rsid w:val="17EB6C6C"/>
    <w:rsid w:val="18363C5F"/>
    <w:rsid w:val="189B3AC2"/>
    <w:rsid w:val="18CD6371"/>
    <w:rsid w:val="18DA046F"/>
    <w:rsid w:val="18F7519C"/>
    <w:rsid w:val="190B50EC"/>
    <w:rsid w:val="19612025"/>
    <w:rsid w:val="19EE2A43"/>
    <w:rsid w:val="19FD2C86"/>
    <w:rsid w:val="1A1742D3"/>
    <w:rsid w:val="1A2024D1"/>
    <w:rsid w:val="1A703458"/>
    <w:rsid w:val="1A807414"/>
    <w:rsid w:val="1A9058A9"/>
    <w:rsid w:val="1AC437A4"/>
    <w:rsid w:val="1AC60382"/>
    <w:rsid w:val="1AD94039"/>
    <w:rsid w:val="1ADF238C"/>
    <w:rsid w:val="1B3423AE"/>
    <w:rsid w:val="1B4E306E"/>
    <w:rsid w:val="1B55264E"/>
    <w:rsid w:val="1B6D7998"/>
    <w:rsid w:val="1B862808"/>
    <w:rsid w:val="1B9E2247"/>
    <w:rsid w:val="1BE51C24"/>
    <w:rsid w:val="1BF81957"/>
    <w:rsid w:val="1BF9747E"/>
    <w:rsid w:val="1C0F0A4F"/>
    <w:rsid w:val="1C1C4B54"/>
    <w:rsid w:val="1C450915"/>
    <w:rsid w:val="1C4E77C9"/>
    <w:rsid w:val="1C907DE2"/>
    <w:rsid w:val="1CBB4733"/>
    <w:rsid w:val="1CFD255F"/>
    <w:rsid w:val="1D156539"/>
    <w:rsid w:val="1D4A4435"/>
    <w:rsid w:val="1D6152DA"/>
    <w:rsid w:val="1D6F5C49"/>
    <w:rsid w:val="1DAD6772"/>
    <w:rsid w:val="1DFC5003"/>
    <w:rsid w:val="1E2527AC"/>
    <w:rsid w:val="1E403142"/>
    <w:rsid w:val="1E6C2189"/>
    <w:rsid w:val="1ED16490"/>
    <w:rsid w:val="1ED3045A"/>
    <w:rsid w:val="1EE44415"/>
    <w:rsid w:val="1F1B770B"/>
    <w:rsid w:val="1F26058A"/>
    <w:rsid w:val="1F2E743E"/>
    <w:rsid w:val="1F4849A4"/>
    <w:rsid w:val="1F533349"/>
    <w:rsid w:val="1F63358C"/>
    <w:rsid w:val="1F6B231A"/>
    <w:rsid w:val="1F75506D"/>
    <w:rsid w:val="1F8B4890"/>
    <w:rsid w:val="1FCB2EDF"/>
    <w:rsid w:val="201C7BDE"/>
    <w:rsid w:val="20474C5B"/>
    <w:rsid w:val="20485C9B"/>
    <w:rsid w:val="207F2647"/>
    <w:rsid w:val="20823EE5"/>
    <w:rsid w:val="20A51982"/>
    <w:rsid w:val="20D64231"/>
    <w:rsid w:val="21233D21"/>
    <w:rsid w:val="21E85FCA"/>
    <w:rsid w:val="221E379A"/>
    <w:rsid w:val="2221772E"/>
    <w:rsid w:val="224F429B"/>
    <w:rsid w:val="22721D38"/>
    <w:rsid w:val="22925F36"/>
    <w:rsid w:val="22C500B9"/>
    <w:rsid w:val="22DB78DD"/>
    <w:rsid w:val="234731C4"/>
    <w:rsid w:val="235002CB"/>
    <w:rsid w:val="23FE3883"/>
    <w:rsid w:val="242075A7"/>
    <w:rsid w:val="24B30B11"/>
    <w:rsid w:val="24C70119"/>
    <w:rsid w:val="24C90335"/>
    <w:rsid w:val="24E455B9"/>
    <w:rsid w:val="24E46F1D"/>
    <w:rsid w:val="24FD7FDE"/>
    <w:rsid w:val="250550E5"/>
    <w:rsid w:val="254F010E"/>
    <w:rsid w:val="25A8619C"/>
    <w:rsid w:val="25CD5C03"/>
    <w:rsid w:val="260F621B"/>
    <w:rsid w:val="26284BE7"/>
    <w:rsid w:val="268D7140"/>
    <w:rsid w:val="26955FF5"/>
    <w:rsid w:val="26D11723"/>
    <w:rsid w:val="26E825C8"/>
    <w:rsid w:val="27435A51"/>
    <w:rsid w:val="27473793"/>
    <w:rsid w:val="274A3DA9"/>
    <w:rsid w:val="275F6D2E"/>
    <w:rsid w:val="27AC5CEC"/>
    <w:rsid w:val="27F76F67"/>
    <w:rsid w:val="27FD02F5"/>
    <w:rsid w:val="282F4953"/>
    <w:rsid w:val="28497097"/>
    <w:rsid w:val="284F6DA3"/>
    <w:rsid w:val="285C4BFE"/>
    <w:rsid w:val="28996270"/>
    <w:rsid w:val="28AD3ACA"/>
    <w:rsid w:val="28D728F5"/>
    <w:rsid w:val="295D54F0"/>
    <w:rsid w:val="297C1CA6"/>
    <w:rsid w:val="29826D04"/>
    <w:rsid w:val="298567F4"/>
    <w:rsid w:val="29A0718A"/>
    <w:rsid w:val="29D60DFE"/>
    <w:rsid w:val="29FB0865"/>
    <w:rsid w:val="2A0239A1"/>
    <w:rsid w:val="2A027E45"/>
    <w:rsid w:val="2A691C72"/>
    <w:rsid w:val="2AA607D0"/>
    <w:rsid w:val="2AA8279A"/>
    <w:rsid w:val="2AB23619"/>
    <w:rsid w:val="2ABB0720"/>
    <w:rsid w:val="2AD52E64"/>
    <w:rsid w:val="2ADC2444"/>
    <w:rsid w:val="2B0D0850"/>
    <w:rsid w:val="2B2C517A"/>
    <w:rsid w:val="2B391645"/>
    <w:rsid w:val="2BDB6BA0"/>
    <w:rsid w:val="2BE23A8A"/>
    <w:rsid w:val="2C11611D"/>
    <w:rsid w:val="2C1B6F9C"/>
    <w:rsid w:val="2C576226"/>
    <w:rsid w:val="2C6426F1"/>
    <w:rsid w:val="2C7A1F15"/>
    <w:rsid w:val="2C8C39F6"/>
    <w:rsid w:val="2CCB2770"/>
    <w:rsid w:val="2CD5539D"/>
    <w:rsid w:val="2CE83322"/>
    <w:rsid w:val="2CF25F4F"/>
    <w:rsid w:val="2D016192"/>
    <w:rsid w:val="2DAF5BEE"/>
    <w:rsid w:val="2DBF2C53"/>
    <w:rsid w:val="2DCD42C6"/>
    <w:rsid w:val="2E0C3040"/>
    <w:rsid w:val="2E4427DA"/>
    <w:rsid w:val="2E6764C9"/>
    <w:rsid w:val="2E993E1F"/>
    <w:rsid w:val="2ED55B28"/>
    <w:rsid w:val="2EED568F"/>
    <w:rsid w:val="2F01691D"/>
    <w:rsid w:val="2F140124"/>
    <w:rsid w:val="2F391C13"/>
    <w:rsid w:val="2FAF6379"/>
    <w:rsid w:val="2FC242FE"/>
    <w:rsid w:val="2FD96E57"/>
    <w:rsid w:val="300C37CC"/>
    <w:rsid w:val="301D7787"/>
    <w:rsid w:val="302723B3"/>
    <w:rsid w:val="30B5176D"/>
    <w:rsid w:val="30DF4A3C"/>
    <w:rsid w:val="30E87D95"/>
    <w:rsid w:val="3104653D"/>
    <w:rsid w:val="313703D4"/>
    <w:rsid w:val="31B5579D"/>
    <w:rsid w:val="31E615F1"/>
    <w:rsid w:val="31EF6F01"/>
    <w:rsid w:val="3203475A"/>
    <w:rsid w:val="320F75A3"/>
    <w:rsid w:val="321E77E6"/>
    <w:rsid w:val="32227022"/>
    <w:rsid w:val="32892EB1"/>
    <w:rsid w:val="32971ED4"/>
    <w:rsid w:val="32987598"/>
    <w:rsid w:val="32D63C1D"/>
    <w:rsid w:val="32DC7485"/>
    <w:rsid w:val="3364747B"/>
    <w:rsid w:val="33CB74FA"/>
    <w:rsid w:val="33EF31E8"/>
    <w:rsid w:val="33FB7DDF"/>
    <w:rsid w:val="34390907"/>
    <w:rsid w:val="346D235F"/>
    <w:rsid w:val="347B0F20"/>
    <w:rsid w:val="349F69BC"/>
    <w:rsid w:val="34A264AC"/>
    <w:rsid w:val="34C46423"/>
    <w:rsid w:val="34DA5C46"/>
    <w:rsid w:val="35064C8D"/>
    <w:rsid w:val="351D5B33"/>
    <w:rsid w:val="3569521C"/>
    <w:rsid w:val="357F234A"/>
    <w:rsid w:val="35D703D8"/>
    <w:rsid w:val="35FB40C6"/>
    <w:rsid w:val="36363350"/>
    <w:rsid w:val="36932551"/>
    <w:rsid w:val="36C744D5"/>
    <w:rsid w:val="372238D5"/>
    <w:rsid w:val="374C2700"/>
    <w:rsid w:val="37C16C4A"/>
    <w:rsid w:val="37F0752F"/>
    <w:rsid w:val="38190834"/>
    <w:rsid w:val="382A2A41"/>
    <w:rsid w:val="384A4E91"/>
    <w:rsid w:val="38514471"/>
    <w:rsid w:val="388462D6"/>
    <w:rsid w:val="388760E5"/>
    <w:rsid w:val="388D4D7E"/>
    <w:rsid w:val="38A74091"/>
    <w:rsid w:val="38BA1632"/>
    <w:rsid w:val="38BD38B5"/>
    <w:rsid w:val="38F77C7A"/>
    <w:rsid w:val="39214C10"/>
    <w:rsid w:val="39C576F9"/>
    <w:rsid w:val="39D92970"/>
    <w:rsid w:val="3A1A6AE5"/>
    <w:rsid w:val="3A3A0F35"/>
    <w:rsid w:val="3AAD5BAB"/>
    <w:rsid w:val="3AE07A50"/>
    <w:rsid w:val="3AF01611"/>
    <w:rsid w:val="3B077069"/>
    <w:rsid w:val="3B1D063B"/>
    <w:rsid w:val="3B5B73B5"/>
    <w:rsid w:val="3B712735"/>
    <w:rsid w:val="3BA96372"/>
    <w:rsid w:val="3BCB453B"/>
    <w:rsid w:val="3BE70C49"/>
    <w:rsid w:val="3C103A96"/>
    <w:rsid w:val="3C4340D1"/>
    <w:rsid w:val="3CA64660"/>
    <w:rsid w:val="3CE55188"/>
    <w:rsid w:val="3CE60981"/>
    <w:rsid w:val="3D7E738B"/>
    <w:rsid w:val="3DB37034"/>
    <w:rsid w:val="3DD023D3"/>
    <w:rsid w:val="3DFA4C63"/>
    <w:rsid w:val="3E09134A"/>
    <w:rsid w:val="3E157CEF"/>
    <w:rsid w:val="3E1C2E2C"/>
    <w:rsid w:val="3E1C72D0"/>
    <w:rsid w:val="3E481E73"/>
    <w:rsid w:val="3E832EAB"/>
    <w:rsid w:val="3EF913BF"/>
    <w:rsid w:val="3F43088C"/>
    <w:rsid w:val="3F4940F4"/>
    <w:rsid w:val="3F636838"/>
    <w:rsid w:val="3F6A2E3E"/>
    <w:rsid w:val="3F6F78D3"/>
    <w:rsid w:val="3F9D1D4A"/>
    <w:rsid w:val="40093884"/>
    <w:rsid w:val="40302BBE"/>
    <w:rsid w:val="407C4056"/>
    <w:rsid w:val="40C33A32"/>
    <w:rsid w:val="40CD467D"/>
    <w:rsid w:val="40DC2D46"/>
    <w:rsid w:val="41076015"/>
    <w:rsid w:val="41233378"/>
    <w:rsid w:val="41630D72"/>
    <w:rsid w:val="417E7959"/>
    <w:rsid w:val="418F6E96"/>
    <w:rsid w:val="41A27AEC"/>
    <w:rsid w:val="41FB71FC"/>
    <w:rsid w:val="421B33FA"/>
    <w:rsid w:val="424B1F31"/>
    <w:rsid w:val="425012F6"/>
    <w:rsid w:val="425F3C2F"/>
    <w:rsid w:val="428C42F8"/>
    <w:rsid w:val="42D22290"/>
    <w:rsid w:val="42FA5706"/>
    <w:rsid w:val="432B58BF"/>
    <w:rsid w:val="438A4CDB"/>
    <w:rsid w:val="43C33D49"/>
    <w:rsid w:val="43D67F21"/>
    <w:rsid w:val="444147B5"/>
    <w:rsid w:val="448E25A9"/>
    <w:rsid w:val="44BA6EFA"/>
    <w:rsid w:val="44BF1204"/>
    <w:rsid w:val="44C72567"/>
    <w:rsid w:val="44D51F86"/>
    <w:rsid w:val="4504286C"/>
    <w:rsid w:val="45303661"/>
    <w:rsid w:val="453E18DA"/>
    <w:rsid w:val="455F7AA2"/>
    <w:rsid w:val="45723C79"/>
    <w:rsid w:val="45A02594"/>
    <w:rsid w:val="45D109A0"/>
    <w:rsid w:val="46380A1F"/>
    <w:rsid w:val="46C027C2"/>
    <w:rsid w:val="46DD15C6"/>
    <w:rsid w:val="46E14C12"/>
    <w:rsid w:val="472745EF"/>
    <w:rsid w:val="47413903"/>
    <w:rsid w:val="47680E90"/>
    <w:rsid w:val="47B73BC5"/>
    <w:rsid w:val="47E32CE8"/>
    <w:rsid w:val="481132D5"/>
    <w:rsid w:val="48180B08"/>
    <w:rsid w:val="48B56357"/>
    <w:rsid w:val="48CC7F68"/>
    <w:rsid w:val="49437E06"/>
    <w:rsid w:val="49460182"/>
    <w:rsid w:val="49A308A5"/>
    <w:rsid w:val="49B83D5B"/>
    <w:rsid w:val="4A064990"/>
    <w:rsid w:val="4A2A5510"/>
    <w:rsid w:val="4A677B24"/>
    <w:rsid w:val="4A91694F"/>
    <w:rsid w:val="4AD14F9E"/>
    <w:rsid w:val="4B201A81"/>
    <w:rsid w:val="4B425E9C"/>
    <w:rsid w:val="4B63653E"/>
    <w:rsid w:val="4BBC17AA"/>
    <w:rsid w:val="4BC845F3"/>
    <w:rsid w:val="4BF2151A"/>
    <w:rsid w:val="4BFB49C8"/>
    <w:rsid w:val="4C143394"/>
    <w:rsid w:val="4C1C049B"/>
    <w:rsid w:val="4C4F219F"/>
    <w:rsid w:val="4C651E42"/>
    <w:rsid w:val="4C9269AF"/>
    <w:rsid w:val="4CB22BAD"/>
    <w:rsid w:val="4CCF550D"/>
    <w:rsid w:val="4D0F2F0A"/>
    <w:rsid w:val="4D5C1497"/>
    <w:rsid w:val="4D695962"/>
    <w:rsid w:val="4DBC59FC"/>
    <w:rsid w:val="4DF74D1B"/>
    <w:rsid w:val="4E30022D"/>
    <w:rsid w:val="4E740A62"/>
    <w:rsid w:val="4E791313"/>
    <w:rsid w:val="4EC2357B"/>
    <w:rsid w:val="4EC54E1A"/>
    <w:rsid w:val="4ECF3EEA"/>
    <w:rsid w:val="4ED4505D"/>
    <w:rsid w:val="4EDB463D"/>
    <w:rsid w:val="4EE72FE2"/>
    <w:rsid w:val="4EFE20DA"/>
    <w:rsid w:val="4F405AE9"/>
    <w:rsid w:val="4F820F5D"/>
    <w:rsid w:val="4F9071D6"/>
    <w:rsid w:val="4FC6709B"/>
    <w:rsid w:val="4FF43C08"/>
    <w:rsid w:val="50926F7D"/>
    <w:rsid w:val="509E5922"/>
    <w:rsid w:val="50A21754"/>
    <w:rsid w:val="50AA076B"/>
    <w:rsid w:val="50B12E19"/>
    <w:rsid w:val="50C07F8E"/>
    <w:rsid w:val="50CC06E1"/>
    <w:rsid w:val="50CC6933"/>
    <w:rsid w:val="50DD28EE"/>
    <w:rsid w:val="51024103"/>
    <w:rsid w:val="510734C7"/>
    <w:rsid w:val="51A27694"/>
    <w:rsid w:val="51D75590"/>
    <w:rsid w:val="526037D7"/>
    <w:rsid w:val="52E53CDC"/>
    <w:rsid w:val="533D7674"/>
    <w:rsid w:val="5382777D"/>
    <w:rsid w:val="539354E6"/>
    <w:rsid w:val="53980081"/>
    <w:rsid w:val="53A94D0A"/>
    <w:rsid w:val="53F341D7"/>
    <w:rsid w:val="53FA5565"/>
    <w:rsid w:val="540D34EB"/>
    <w:rsid w:val="543640C4"/>
    <w:rsid w:val="543C3DD0"/>
    <w:rsid w:val="546E1AAF"/>
    <w:rsid w:val="547370C6"/>
    <w:rsid w:val="550F3292"/>
    <w:rsid w:val="551F47E2"/>
    <w:rsid w:val="55200FFC"/>
    <w:rsid w:val="554967A4"/>
    <w:rsid w:val="55524F2D"/>
    <w:rsid w:val="557D644E"/>
    <w:rsid w:val="55C91693"/>
    <w:rsid w:val="55CB540B"/>
    <w:rsid w:val="561641AD"/>
    <w:rsid w:val="564E1B99"/>
    <w:rsid w:val="56537BC7"/>
    <w:rsid w:val="56A355D3"/>
    <w:rsid w:val="57212E09"/>
    <w:rsid w:val="57331194"/>
    <w:rsid w:val="573E0467"/>
    <w:rsid w:val="573E7432"/>
    <w:rsid w:val="57544F8D"/>
    <w:rsid w:val="57574A7D"/>
    <w:rsid w:val="57601B83"/>
    <w:rsid w:val="57AF6667"/>
    <w:rsid w:val="57FA1FD8"/>
    <w:rsid w:val="58247055"/>
    <w:rsid w:val="5875165E"/>
    <w:rsid w:val="587C29ED"/>
    <w:rsid w:val="58801DB1"/>
    <w:rsid w:val="58860AD6"/>
    <w:rsid w:val="58A14202"/>
    <w:rsid w:val="58B06B3A"/>
    <w:rsid w:val="58E01304"/>
    <w:rsid w:val="590B3D71"/>
    <w:rsid w:val="595A3988"/>
    <w:rsid w:val="59637709"/>
    <w:rsid w:val="596F60AE"/>
    <w:rsid w:val="597D6C3A"/>
    <w:rsid w:val="59A0095D"/>
    <w:rsid w:val="59A321FB"/>
    <w:rsid w:val="5A2F3A8F"/>
    <w:rsid w:val="5A932270"/>
    <w:rsid w:val="5AB81CD6"/>
    <w:rsid w:val="5B04316E"/>
    <w:rsid w:val="5B0B0058"/>
    <w:rsid w:val="5B4041A6"/>
    <w:rsid w:val="5B461090"/>
    <w:rsid w:val="5B7200D7"/>
    <w:rsid w:val="5BE019E6"/>
    <w:rsid w:val="5C182A2D"/>
    <w:rsid w:val="5C2E290C"/>
    <w:rsid w:val="5C427AAA"/>
    <w:rsid w:val="5CA50038"/>
    <w:rsid w:val="5D0004F6"/>
    <w:rsid w:val="5D086F45"/>
    <w:rsid w:val="5D096819"/>
    <w:rsid w:val="5D0D455B"/>
    <w:rsid w:val="5D2A2A61"/>
    <w:rsid w:val="5D4B6E32"/>
    <w:rsid w:val="5D5757D7"/>
    <w:rsid w:val="5D870FD6"/>
    <w:rsid w:val="5DBE13B2"/>
    <w:rsid w:val="5DC34C1A"/>
    <w:rsid w:val="5DD603C3"/>
    <w:rsid w:val="5DE132F2"/>
    <w:rsid w:val="5E070A57"/>
    <w:rsid w:val="5E3C677A"/>
    <w:rsid w:val="5E3D2C1E"/>
    <w:rsid w:val="5E79177D"/>
    <w:rsid w:val="5EBB7FE7"/>
    <w:rsid w:val="5EDD7F5D"/>
    <w:rsid w:val="5EEC63F2"/>
    <w:rsid w:val="5F3C2ED6"/>
    <w:rsid w:val="5F3D27AA"/>
    <w:rsid w:val="5F443B39"/>
    <w:rsid w:val="5F5024DD"/>
    <w:rsid w:val="5F6441DB"/>
    <w:rsid w:val="5F700DD2"/>
    <w:rsid w:val="5F772160"/>
    <w:rsid w:val="5F84662B"/>
    <w:rsid w:val="5FAD16DE"/>
    <w:rsid w:val="5FF76DFD"/>
    <w:rsid w:val="60471B32"/>
    <w:rsid w:val="60634492"/>
    <w:rsid w:val="609805E0"/>
    <w:rsid w:val="610F41BE"/>
    <w:rsid w:val="612D4112"/>
    <w:rsid w:val="619863BE"/>
    <w:rsid w:val="61A11374"/>
    <w:rsid w:val="623460E6"/>
    <w:rsid w:val="62685D90"/>
    <w:rsid w:val="627D7A8D"/>
    <w:rsid w:val="629B7F14"/>
    <w:rsid w:val="62A70059"/>
    <w:rsid w:val="62BC7E8A"/>
    <w:rsid w:val="62D81168"/>
    <w:rsid w:val="62D84CC4"/>
    <w:rsid w:val="63294D96"/>
    <w:rsid w:val="63584057"/>
    <w:rsid w:val="636E5628"/>
    <w:rsid w:val="63870498"/>
    <w:rsid w:val="63B55005"/>
    <w:rsid w:val="63D640D5"/>
    <w:rsid w:val="63ED0C43"/>
    <w:rsid w:val="645577A2"/>
    <w:rsid w:val="64985BF5"/>
    <w:rsid w:val="651F307E"/>
    <w:rsid w:val="6549634D"/>
    <w:rsid w:val="65624D19"/>
    <w:rsid w:val="657607C4"/>
    <w:rsid w:val="65D06126"/>
    <w:rsid w:val="65FC6F1B"/>
    <w:rsid w:val="663A5C95"/>
    <w:rsid w:val="6692787F"/>
    <w:rsid w:val="66B94E0C"/>
    <w:rsid w:val="66F81DD8"/>
    <w:rsid w:val="67DE470E"/>
    <w:rsid w:val="680B5B3B"/>
    <w:rsid w:val="683F7593"/>
    <w:rsid w:val="685E5C6B"/>
    <w:rsid w:val="68757459"/>
    <w:rsid w:val="688D02FE"/>
    <w:rsid w:val="68E5013A"/>
    <w:rsid w:val="693465ED"/>
    <w:rsid w:val="693966D8"/>
    <w:rsid w:val="695A0B28"/>
    <w:rsid w:val="69B0699A"/>
    <w:rsid w:val="69D81A4D"/>
    <w:rsid w:val="69E44896"/>
    <w:rsid w:val="69EF5017"/>
    <w:rsid w:val="69F8615D"/>
    <w:rsid w:val="6A002D52"/>
    <w:rsid w:val="6A3645D9"/>
    <w:rsid w:val="6A3F7D1E"/>
    <w:rsid w:val="6A7E25F5"/>
    <w:rsid w:val="6AF80B9B"/>
    <w:rsid w:val="6B113469"/>
    <w:rsid w:val="6B364C7D"/>
    <w:rsid w:val="6B8E2D0B"/>
    <w:rsid w:val="6B8E4AB9"/>
    <w:rsid w:val="6BD12BF8"/>
    <w:rsid w:val="6BDF5315"/>
    <w:rsid w:val="6C021003"/>
    <w:rsid w:val="6C111246"/>
    <w:rsid w:val="6C1A00FB"/>
    <w:rsid w:val="6C5F1FB2"/>
    <w:rsid w:val="6C8639E2"/>
    <w:rsid w:val="6C953C26"/>
    <w:rsid w:val="6C963990"/>
    <w:rsid w:val="6C9A5956"/>
    <w:rsid w:val="6CA81BAB"/>
    <w:rsid w:val="6CD429A0"/>
    <w:rsid w:val="6CF50B68"/>
    <w:rsid w:val="6CFE7A1D"/>
    <w:rsid w:val="6D056FFD"/>
    <w:rsid w:val="6D154D66"/>
    <w:rsid w:val="6D32090D"/>
    <w:rsid w:val="6D486EEA"/>
    <w:rsid w:val="6D5E670D"/>
    <w:rsid w:val="6D91263F"/>
    <w:rsid w:val="6D9356B7"/>
    <w:rsid w:val="6D9E2FAE"/>
    <w:rsid w:val="6DAD31F1"/>
    <w:rsid w:val="6DB620A5"/>
    <w:rsid w:val="6DCA3DA3"/>
    <w:rsid w:val="6DD10C8D"/>
    <w:rsid w:val="6DE5298B"/>
    <w:rsid w:val="6DF66946"/>
    <w:rsid w:val="6E26547D"/>
    <w:rsid w:val="6E274D51"/>
    <w:rsid w:val="6E3404E7"/>
    <w:rsid w:val="6E5378F4"/>
    <w:rsid w:val="6E9C129B"/>
    <w:rsid w:val="6EC145AA"/>
    <w:rsid w:val="6F1F3C7A"/>
    <w:rsid w:val="6F345978"/>
    <w:rsid w:val="6F6C3363"/>
    <w:rsid w:val="6F800BBD"/>
    <w:rsid w:val="6FA348AB"/>
    <w:rsid w:val="701476DB"/>
    <w:rsid w:val="70666005"/>
    <w:rsid w:val="706A7177"/>
    <w:rsid w:val="7080699B"/>
    <w:rsid w:val="70C20D61"/>
    <w:rsid w:val="70C90342"/>
    <w:rsid w:val="71123A97"/>
    <w:rsid w:val="711D41EA"/>
    <w:rsid w:val="71685DAD"/>
    <w:rsid w:val="71F118FE"/>
    <w:rsid w:val="720A6E64"/>
    <w:rsid w:val="72190E55"/>
    <w:rsid w:val="722021E3"/>
    <w:rsid w:val="722C2936"/>
    <w:rsid w:val="72783DCD"/>
    <w:rsid w:val="728F03F8"/>
    <w:rsid w:val="72BF37AA"/>
    <w:rsid w:val="7329331A"/>
    <w:rsid w:val="733D0B73"/>
    <w:rsid w:val="73886292"/>
    <w:rsid w:val="74037EE1"/>
    <w:rsid w:val="746F1200"/>
    <w:rsid w:val="74942A15"/>
    <w:rsid w:val="74B03CF2"/>
    <w:rsid w:val="74C94DB4"/>
    <w:rsid w:val="74DB6895"/>
    <w:rsid w:val="74E27C24"/>
    <w:rsid w:val="75091655"/>
    <w:rsid w:val="753A180E"/>
    <w:rsid w:val="753B10E2"/>
    <w:rsid w:val="75826D11"/>
    <w:rsid w:val="75930F1E"/>
    <w:rsid w:val="75B710B1"/>
    <w:rsid w:val="76261D92"/>
    <w:rsid w:val="767849AA"/>
    <w:rsid w:val="76A50F09"/>
    <w:rsid w:val="76FB6D7B"/>
    <w:rsid w:val="76FD2AF3"/>
    <w:rsid w:val="77383B2B"/>
    <w:rsid w:val="77383D41"/>
    <w:rsid w:val="774502E9"/>
    <w:rsid w:val="77482DDB"/>
    <w:rsid w:val="7763043E"/>
    <w:rsid w:val="779F5523"/>
    <w:rsid w:val="77FC2DAB"/>
    <w:rsid w:val="78236589"/>
    <w:rsid w:val="784529A4"/>
    <w:rsid w:val="784E3ABE"/>
    <w:rsid w:val="7880578A"/>
    <w:rsid w:val="78A53442"/>
    <w:rsid w:val="78B2790D"/>
    <w:rsid w:val="78BE62B2"/>
    <w:rsid w:val="78D67797"/>
    <w:rsid w:val="78EE4DE9"/>
    <w:rsid w:val="78FB5758"/>
    <w:rsid w:val="79312F28"/>
    <w:rsid w:val="795B1D53"/>
    <w:rsid w:val="79C913B2"/>
    <w:rsid w:val="79D33FDF"/>
    <w:rsid w:val="79F503F9"/>
    <w:rsid w:val="79F74636"/>
    <w:rsid w:val="7A431165"/>
    <w:rsid w:val="7A5C5D83"/>
    <w:rsid w:val="7A94551C"/>
    <w:rsid w:val="7A9C2623"/>
    <w:rsid w:val="7ABE6A3D"/>
    <w:rsid w:val="7B136D89"/>
    <w:rsid w:val="7B191EC6"/>
    <w:rsid w:val="7B292109"/>
    <w:rsid w:val="7B590514"/>
    <w:rsid w:val="7B7D2454"/>
    <w:rsid w:val="7B7D4202"/>
    <w:rsid w:val="7B871525"/>
    <w:rsid w:val="7BAB0D70"/>
    <w:rsid w:val="7BD209F2"/>
    <w:rsid w:val="7BD61B65"/>
    <w:rsid w:val="7BFF10BB"/>
    <w:rsid w:val="7C1C3A1B"/>
    <w:rsid w:val="7C3640B7"/>
    <w:rsid w:val="7C4D62CB"/>
    <w:rsid w:val="7C5B09E8"/>
    <w:rsid w:val="7C6F6241"/>
    <w:rsid w:val="7CCC5441"/>
    <w:rsid w:val="7CD460A4"/>
    <w:rsid w:val="7CDC31AB"/>
    <w:rsid w:val="7CF84488"/>
    <w:rsid w:val="7D376633"/>
    <w:rsid w:val="7D5B0573"/>
    <w:rsid w:val="7D6720B5"/>
    <w:rsid w:val="7D7A30EF"/>
    <w:rsid w:val="7DC4436B"/>
    <w:rsid w:val="7DC91981"/>
    <w:rsid w:val="7DF82266"/>
    <w:rsid w:val="7E17093E"/>
    <w:rsid w:val="7E24305B"/>
    <w:rsid w:val="7E3F1C43"/>
    <w:rsid w:val="7E4E00D8"/>
    <w:rsid w:val="7E563EB9"/>
    <w:rsid w:val="7E582D05"/>
    <w:rsid w:val="7E747B3F"/>
    <w:rsid w:val="7E7C69F3"/>
    <w:rsid w:val="7E955D07"/>
    <w:rsid w:val="7EF24F07"/>
    <w:rsid w:val="7F037115"/>
    <w:rsid w:val="7F3E1EFB"/>
    <w:rsid w:val="7F6D27E0"/>
    <w:rsid w:val="7F7462EF"/>
    <w:rsid w:val="7F7B4300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semiHidden/>
    <w:unhideWhenUsed/>
    <w:qFormat/>
    <w:uiPriority w:val="99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9"/>
    <w:link w:val="3"/>
    <w:autoRedefine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paragraph" w:customStyle="1" w:styleId="16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1531</Words>
  <Characters>1731</Characters>
  <Lines>1</Lines>
  <Paragraphs>2</Paragraphs>
  <TotalTime>14</TotalTime>
  <ScaleCrop>false</ScaleCrop>
  <LinksUpToDate>false</LinksUpToDate>
  <CharactersWithSpaces>1902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沐明</cp:lastModifiedBy>
  <dcterms:modified xsi:type="dcterms:W3CDTF">2025-06-19T10:13:19Z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039B0892E9D04D96BA94EB55BBC927FA_13</vt:lpwstr>
  </property>
  <property fmtid="{D5CDD505-2E9C-101B-9397-08002B2CF9AE}" pid="4" name="KSOTemplateDocerSaveRecord">
    <vt:lpwstr>eyJoZGlkIjoiZGU2NmQ3NTE3MzcyYjNhOWYxYTJlMzVmZDZjMTZmMjkiLCJ1c2VySWQiOiIyNTI0ODU0MDQifQ==</vt:lpwstr>
  </property>
</Properties>
</file>